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9" w:rsidRPr="00282E23" w:rsidRDefault="003368CC" w:rsidP="00282E23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pl-PL"/>
        </w:rPr>
      </w:pPr>
      <w:r w:rsidRPr="00282E23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pl-PL"/>
        </w:rPr>
        <w:t>Jak pomóc dziecku w nauce?  Poradnik dla rodziców</w:t>
      </w:r>
    </w:p>
    <w:p w:rsidR="009B386D" w:rsidRDefault="009B386D" w:rsidP="00332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B386D" w:rsidRPr="00332339" w:rsidRDefault="009B386D" w:rsidP="00332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32339" w:rsidRPr="00332339" w:rsidRDefault="00332339" w:rsidP="0033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By pomóc dziecku w nauce powinieneś się skupić na 3 zagadnieniach:</w:t>
      </w:r>
    </w:p>
    <w:p w:rsidR="00332339" w:rsidRPr="00332339" w:rsidRDefault="00332339" w:rsidP="009B3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otoczeniu, w którym dziecko się uczy (albo raczej nie uczy).</w:t>
      </w:r>
    </w:p>
    <w:p w:rsidR="00332339" w:rsidRPr="00332339" w:rsidRDefault="003368CC" w:rsidP="009B3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282E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podejściu do nauki  dziecka</w:t>
      </w:r>
    </w:p>
    <w:p w:rsidR="00332339" w:rsidRPr="00332339" w:rsidRDefault="00332339" w:rsidP="009B3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technikach efektywnej nauki.</w:t>
      </w:r>
    </w:p>
    <w:p w:rsidR="00332339" w:rsidRPr="00332339" w:rsidRDefault="00332339" w:rsidP="0033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Krok 1. Zadbaj o otoczenie miejsca nauki i czas.</w:t>
      </w:r>
    </w:p>
    <w:p w:rsidR="00332339" w:rsidRPr="00332339" w:rsidRDefault="00332339" w:rsidP="009B3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pomóc dziecku w nauce, zarezerwujcie na nią czas, w którym Twojemu dziecku uczy się najlepiej.</w:t>
      </w:r>
    </w:p>
    <w:p w:rsidR="00332339" w:rsidRPr="00332339" w:rsidRDefault="003368CC" w:rsidP="009B38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8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każ uczyć się dziecku kiedy jest zmęczone, ponieważ wtedy nauka nie będzie efektywna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pomóc dziecku w nauce, zadbaj o brak rozpraszaczy – wyłą</w:t>
      </w:r>
      <w:r w:rsidR="003368CC" w:rsidRPr="009B386D">
        <w:rPr>
          <w:rFonts w:ascii="Times New Roman" w:eastAsia="Times New Roman" w:hAnsi="Times New Roman" w:cs="Times New Roman"/>
          <w:sz w:val="24"/>
          <w:szCs w:val="24"/>
          <w:lang w:eastAsia="pl-PL"/>
        </w:rPr>
        <w:t>cz telewizor , telefon, radio.</w:t>
      </w:r>
    </w:p>
    <w:p w:rsidR="003368CC" w:rsidRPr="009B386D" w:rsidRDefault="003368CC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Krok 2. Zadbaj o porządek i brak rozpraszaczy</w:t>
      </w:r>
    </w:p>
    <w:p w:rsidR="00332339" w:rsidRPr="00332339" w:rsidRDefault="00332339" w:rsidP="009B38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nauki i odrabiania zadań wyłącz telewizor i muzykę (zwłaszcza tą z tekstem). Uważaj również, by samemu nie rozpraszać dziecka np. dopytując je, co będzie jadło na kolację.</w:t>
      </w:r>
    </w:p>
    <w:p w:rsidR="00332339" w:rsidRPr="00332339" w:rsidRDefault="00332339" w:rsidP="000D5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Zadbajcie o porządek na biurku. Pamiętaj również, by biurko było dostosowane do wzrostu dziecka. Zbyt niskie będzie wywoływało garbienie, a stąd już krótka droga do wad postawy oraz spadku koncentracji – przez ograniczone krążenie.</w:t>
      </w:r>
      <w:r w:rsidR="000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nie może uczyć się na leżąco.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zdarza Ci się pracować w domu – daj swojemu dziecku dobry przykład i miej porządek w swoich dokumentach oraz na biurku, przy którym pracujesz.</w:t>
      </w:r>
    </w:p>
    <w:p w:rsidR="00332339" w:rsidRPr="00332339" w:rsidRDefault="00332339" w:rsidP="009B38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Coraz więcej dzieci korzysta ze smartfonów i telefonów komórkowych. Jeśli Twoja pociecha również go posiada,  niech na czas nauki wyłączy dźwięk, wibracje, a sam 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telefon odłoży gdzieś za siebie. Dzięki temu nie będzie kusiła go chęć sprawdzenia Facebooka, czy odpisania na smsa.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Krok 3. Naucz dziecko robić przerwy</w:t>
      </w:r>
    </w:p>
    <w:p w:rsidR="00332339" w:rsidRPr="00332339" w:rsidRDefault="00332339" w:rsidP="009B38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Gdy widzisz pojawiające się u dziecka zniechęcenie lub frustrację, zróbcie krótką przerwę.</w:t>
      </w: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najmłodszych lat ucz dziecko przeplatać naukę aktywnym odpoczynkiem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przed komputerem).</w:t>
      </w:r>
    </w:p>
    <w:p w:rsidR="00332339" w:rsidRPr="00332339" w:rsidRDefault="00332339" w:rsidP="009B38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długość sesji nauki powinna zależeć od wieku dziecka. Nie powinny one jednak nigdy przekroczyć 45 minut.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Krok 4. Zadbaj o zdrowie i kondycję swojego dziecka</w:t>
      </w:r>
    </w:p>
    <w:p w:rsidR="00332339" w:rsidRPr="00332339" w:rsidRDefault="00332339" w:rsidP="009B38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zapomnij o </w:t>
      </w:r>
      <w:hyperlink r:id="rId6" w:tgtFrame="_blank" w:history="1">
        <w:r w:rsidRPr="00332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diecie dla umysłu </w:t>
        </w:r>
      </w:hyperlink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i  zdrowych przekąskach. Ciężki obiad z pewnością nie służy nauce, za to garść bakali czy sałatka warzywna będzie doskonałą przekąską przed nauką oraz w przerwie pomiędzy zadaniami.</w:t>
      </w:r>
    </w:p>
    <w:p w:rsidR="00332339" w:rsidRPr="00332339" w:rsidRDefault="00332339" w:rsidP="009B38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nauką przewietrz pokój, a jeśli pogoda na to pozwala pozostaw otwarte okno. Dotlenienie mózgu jest kluczowe w pracy umysłowej, a poza tym, jak pokazują badania, niższa temperatura sprzyja koncentracji.</w:t>
      </w:r>
    </w:p>
    <w:p w:rsidR="00332339" w:rsidRPr="00332339" w:rsidRDefault="00332339" w:rsidP="009B38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Zadbaj o długość i jakość snu dziecka. </w:t>
      </w: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dziecko potrzebuje większej ilości snu niż osoba dorosła. 1</w:t>
      </w:r>
      <w:r w:rsidR="009B386D" w:rsidRPr="009B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0-12 godzin jest wciąż normalne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Krok 5. Zadbaj o właściwe podejście i motywację do nauki.</w:t>
      </w:r>
    </w:p>
    <w:p w:rsidR="00332339" w:rsidRPr="00332339" w:rsidRDefault="00332339" w:rsidP="009B38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rozwiązuj zadań za dziecko.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przynosi korzyść (oszczędność czasu </w:t>
      </w:r>
      <w:r w:rsidR="009B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i frustracji) tylko na krótką metę. W dłuższej perspektywie zaległości zaczną się nawarstwiać</w:t>
      </w:r>
    </w:p>
    <w:p w:rsidR="00332339" w:rsidRPr="00332339" w:rsidRDefault="00332339" w:rsidP="009B38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mów, że kolory są dla dziewczynek.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kolorów w notatkach czy rysunkach stymuluje mózg, </w:t>
      </w:r>
      <w:hyperlink r:id="rId7" w:tgtFrame="_blank" w:history="1">
        <w:r w:rsidRPr="00332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poprawia koncentrację i zdolność zapamiętywania</w:t>
        </w:r>
      </w:hyperlink>
      <w:r w:rsidR="000D55AC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używać kolorów, podkreśleń, strzałek czy własnych skrótów.</w:t>
      </w:r>
    </w:p>
    <w:p w:rsidR="00332339" w:rsidRPr="00332339" w:rsidRDefault="00332339" w:rsidP="009B38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 dziecku zastosowania zdobywanej przez nie wiedzy. Podsuwaj pomysły, gdzie będzie mogło ją praktycznie wykorzystać. Nie mów, że </w:t>
      </w:r>
      <w:r w:rsidRPr="003323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to bez sensu i że Ty też się tego nie uczyłeś. 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To na pewno nie zmotywuje Twojej pociechy do nauki!</w:t>
      </w:r>
    </w:p>
    <w:p w:rsidR="00332339" w:rsidRPr="00332339" w:rsidRDefault="00332339" w:rsidP="009B38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Nagradzaj dziecko za dobre wyniki. Ni</w:t>
      </w:r>
      <w:r w:rsidR="000D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ech kojarzy swój sukces nauki w domu</w:t>
      </w: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386D" w:rsidRPr="009B3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przyjemnością, docenieniem i nagrodą. Nie porównuj swojego dziecka z </w:t>
      </w:r>
      <w:proofErr w:type="spellStart"/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równieśnikami</w:t>
      </w:r>
      <w:proofErr w:type="spellEnd"/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starszym rodzeństwem. Każde dziecko jest niepowtarzalne. Każde ma własne talenty, zdolności oraz przedmioty, z którymi miewa problemy.</w:t>
      </w:r>
      <w:r w:rsidR="000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wymagać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było we wszystkim idealne, może warto skupić się właśnie na tych szczególnych uzdolnieniach?</w:t>
      </w:r>
    </w:p>
    <w:p w:rsidR="00332339" w:rsidRPr="00332339" w:rsidRDefault="00332339" w:rsidP="009B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Krok 6. Zapoznaj dziecko z technikami szybkiej nauki</w:t>
      </w:r>
    </w:p>
    <w:p w:rsidR="00332339" w:rsidRPr="00332339" w:rsidRDefault="00332339" w:rsidP="009B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jego wiedza nie pochodzi wyłącznie z podręczników i niech nie będzie jedynie zbiorem regułek, których musiało się nauczyć. Ogólna wiedza oraz znajomość ciekawostek na temat świata będzie jednocześnie fenomenalnym fundamentem pod dalsze zdobywanie informacji.</w:t>
      </w:r>
    </w:p>
    <w:p w:rsidR="00332339" w:rsidRDefault="00332339" w:rsidP="009B386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się, by dziecko rozwiązywało zadanie domowe w dniu kiedy zostało zadane. Zapoznaj się, a później swoje dziecko z technikami szybkiej nauki (mnemotechnikami).</w:t>
      </w:r>
    </w:p>
    <w:p w:rsidR="000D55AC" w:rsidRPr="00D729DD" w:rsidRDefault="000D55AC" w:rsidP="00D729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Najszybciej  dziecko zapamiętuje i uczy się angażując wszystkie zmysły:</w:t>
      </w:r>
      <w:r w:rsidR="00D7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729DD" w:rsidRPr="00D729DD">
        <w:rPr>
          <w:rFonts w:ascii="Times New Roman" w:eastAsia="Times New Roman" w:hAnsi="Times New Roman" w:cs="Times New Roman"/>
          <w:sz w:val="24"/>
          <w:szCs w:val="24"/>
          <w:lang w:eastAsia="pl-PL"/>
        </w:rPr>
        <w:t>atrząc,</w:t>
      </w:r>
      <w:r w:rsidR="00D7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</w:t>
      </w:r>
      <w:r w:rsidR="00D729DD" w:rsidRPr="00D729DD">
        <w:rPr>
          <w:rFonts w:ascii="Times New Roman" w:eastAsia="Times New Roman" w:hAnsi="Times New Roman" w:cs="Times New Roman"/>
          <w:sz w:val="24"/>
          <w:szCs w:val="24"/>
          <w:lang w:eastAsia="pl-PL"/>
        </w:rPr>
        <w:t>uchając</w:t>
      </w:r>
      <w:r w:rsidR="00D729DD">
        <w:rPr>
          <w:rFonts w:ascii="Times New Roman" w:eastAsia="Times New Roman" w:hAnsi="Times New Roman" w:cs="Times New Roman"/>
          <w:sz w:val="24"/>
          <w:szCs w:val="24"/>
          <w:lang w:eastAsia="pl-PL"/>
        </w:rPr>
        <w:t>, notując, rysując, śpiewając rymowanki, powtarzając na głos z pamięci zapamiętane informacje, opowiadając komuś o tym, czego się nauczył.</w:t>
      </w:r>
    </w:p>
    <w:p w:rsidR="00332339" w:rsidRPr="00332339" w:rsidRDefault="00332339" w:rsidP="009B386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dziecko uczy się samo, </w:t>
      </w:r>
      <w:r w:rsidRPr="003323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odpytuj je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Niech to nie będzie jednak stresujący test, </w:t>
      </w:r>
      <w:r w:rsidR="009B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>a raczej wyraz Twojej ciekawości. Zapytaj, z troską  „czego ciekawego się dzisiaj nauczyłeś?”, a gdy dziecko zacznie coś opowiadać, zaangażuj się i zadawaj szczegółowsze pytania. Pokaż mu, ze jesteś tym zainteresowana!</w:t>
      </w:r>
    </w:p>
    <w:p w:rsidR="00D729DD" w:rsidRPr="00D729DD" w:rsidRDefault="00332339" w:rsidP="009B386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Wplącz w naukę odrobinę rywalizacji. Możesz np. Urządzić z dzieckiem zawody, kto nauczy się pierwszy wierszyka</w:t>
      </w:r>
      <w:r w:rsidRPr="0033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32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Pamiętaj tylko , by nie oszukiwać! </w:t>
      </w:r>
    </w:p>
    <w:p w:rsidR="00D729DD" w:rsidRDefault="00D729DD" w:rsidP="00D729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9DD" w:rsidRDefault="00D729DD" w:rsidP="00D72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2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Krok 7. Zadbaj o bezpieczeństwo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swojego dziecka w sieci i domu.</w:t>
      </w:r>
    </w:p>
    <w:p w:rsidR="00D729DD" w:rsidRDefault="00D729DD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 i sprawdzaj z jakich stron internetowych korzysta wasze dziecko</w:t>
      </w:r>
    </w:p>
    <w:p w:rsidR="00D729DD" w:rsidRDefault="00D729DD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unikać używania przedmiotów, które mogą być niebezpieczne          ( piekarnik, czajnik, żelazko, noże, kuchenka gazowa)</w:t>
      </w:r>
    </w:p>
    <w:p w:rsidR="002402B4" w:rsidRPr="00D729DD" w:rsidRDefault="002402B4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 samodzielnie przyjmować żadnych lekarstw ( lekarstwa muszą być umieszczone w miejscu niedostępnym dla dzieci)</w:t>
      </w:r>
    </w:p>
    <w:p w:rsidR="00D729DD" w:rsidRPr="002402B4" w:rsidRDefault="00D729DD" w:rsidP="00D72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,które należy przypomnieć dzieciom:</w:t>
      </w:r>
    </w:p>
    <w:p w:rsidR="00332339" w:rsidRPr="00D729DD" w:rsidRDefault="00D729DD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podawaj nieznajomym zawodu i miejsca pracy rodziców,</w:t>
      </w:r>
    </w:p>
    <w:p w:rsidR="00D729DD" w:rsidRDefault="00D729DD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informuj obcych o cennych rzeczach posiadanych w domu,</w:t>
      </w:r>
    </w:p>
    <w:p w:rsidR="00D729DD" w:rsidRDefault="00D729DD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podawaj godzin pracy rodziców,</w:t>
      </w:r>
    </w:p>
    <w:p w:rsidR="00D729DD" w:rsidRDefault="002402B4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otwieraj drzwi nieznajomym</w:t>
      </w:r>
    </w:p>
    <w:p w:rsidR="002402B4" w:rsidRPr="002402B4" w:rsidRDefault="002402B4" w:rsidP="00D729D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2B4">
        <w:rPr>
          <w:rFonts w:ascii="Times New Roman" w:hAnsi="Times New Roman" w:cs="Times New Roman"/>
          <w:bCs/>
          <w:sz w:val="24"/>
          <w:szCs w:val="24"/>
        </w:rPr>
        <w:t>Włączaj komputer tylko wtedy, gdy ktoś dorosły jest w domu.</w:t>
      </w:r>
    </w:p>
    <w:p w:rsidR="002402B4" w:rsidRPr="002402B4" w:rsidRDefault="002402B4" w:rsidP="002402B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2B4">
        <w:rPr>
          <w:rFonts w:ascii="Times New Roman" w:hAnsi="Times New Roman" w:cs="Times New Roman"/>
          <w:sz w:val="24"/>
          <w:szCs w:val="24"/>
        </w:rPr>
        <w:t>Ost</w:t>
      </w:r>
      <w:r w:rsidRPr="002402B4">
        <w:rPr>
          <w:rFonts w:ascii="Times New Roman" w:hAnsi="Times New Roman" w:cs="Times New Roman"/>
          <w:sz w:val="24"/>
          <w:szCs w:val="24"/>
        </w:rPr>
        <w:t>rożnie pobieraj pliki z sieci,</w:t>
      </w:r>
    </w:p>
    <w:p w:rsidR="002402B4" w:rsidRPr="002402B4" w:rsidRDefault="002402B4" w:rsidP="002402B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02B4">
        <w:rPr>
          <w:rFonts w:ascii="Times New Roman" w:hAnsi="Times New Roman" w:cs="Times New Roman"/>
          <w:sz w:val="24"/>
          <w:szCs w:val="24"/>
        </w:rPr>
        <w:t>Unikaj klikania w nieznane linki i załąc</w:t>
      </w:r>
      <w:r w:rsidRPr="002402B4">
        <w:rPr>
          <w:rFonts w:ascii="Times New Roman" w:hAnsi="Times New Roman" w:cs="Times New Roman"/>
          <w:sz w:val="24"/>
          <w:szCs w:val="24"/>
        </w:rPr>
        <w:t>zniki w wiadomościach e-mail,</w:t>
      </w:r>
    </w:p>
    <w:p w:rsidR="002402B4" w:rsidRPr="002402B4" w:rsidRDefault="002402B4" w:rsidP="002402B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2B4">
        <w:rPr>
          <w:rFonts w:ascii="Times New Roman" w:hAnsi="Times New Roman" w:cs="Times New Roman"/>
          <w:sz w:val="24"/>
          <w:szCs w:val="24"/>
        </w:rPr>
        <w:t>Nie podawaj w sieci danych osobowych ani has</w:t>
      </w:r>
      <w:r w:rsidRPr="002402B4">
        <w:rPr>
          <w:rFonts w:ascii="Times New Roman" w:hAnsi="Times New Roman" w:cs="Times New Roman"/>
          <w:sz w:val="24"/>
          <w:szCs w:val="24"/>
        </w:rPr>
        <w:t>eł, nie wysyłaj swoich zdjęć,</w:t>
      </w:r>
    </w:p>
    <w:p w:rsidR="00282E23" w:rsidRPr="002402B4" w:rsidRDefault="002402B4" w:rsidP="002402B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2B4">
        <w:rPr>
          <w:rFonts w:ascii="Times New Roman" w:hAnsi="Times New Roman" w:cs="Times New Roman"/>
          <w:sz w:val="24"/>
          <w:szCs w:val="24"/>
        </w:rPr>
        <w:t xml:space="preserve">Chroń swoje konta na </w:t>
      </w:r>
      <w:r w:rsidRPr="002402B4">
        <w:rPr>
          <w:rFonts w:ascii="Times New Roman" w:hAnsi="Times New Roman" w:cs="Times New Roman"/>
          <w:sz w:val="24"/>
          <w:szCs w:val="24"/>
        </w:rPr>
        <w:t>serwisach społecznościowych.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B4">
        <w:rPr>
          <w:rFonts w:ascii="Times New Roman" w:hAnsi="Times New Roman" w:cs="Times New Roman"/>
          <w:sz w:val="24"/>
          <w:szCs w:val="24"/>
        </w:rPr>
        <w:t>Stosuj trudne do odgadnięcia hasła, które są ko</w:t>
      </w:r>
      <w:r>
        <w:rPr>
          <w:rFonts w:ascii="Times New Roman" w:hAnsi="Times New Roman" w:cs="Times New Roman"/>
          <w:sz w:val="24"/>
          <w:szCs w:val="24"/>
        </w:rPr>
        <w:t xml:space="preserve">mbinacją liter i cyfr. </w:t>
      </w:r>
      <w:r w:rsidRPr="002402B4">
        <w:rPr>
          <w:rFonts w:ascii="Times New Roman" w:hAnsi="Times New Roman" w:cs="Times New Roman"/>
          <w:sz w:val="24"/>
          <w:szCs w:val="24"/>
        </w:rPr>
        <w:t>Czytaj regulaminy,</w:t>
      </w:r>
    </w:p>
    <w:p w:rsidR="00282E23" w:rsidRPr="00282E23" w:rsidRDefault="00282E23" w:rsidP="00282E23">
      <w:pPr>
        <w:pStyle w:val="NormalnyWeb"/>
        <w:jc w:val="center"/>
        <w:rPr>
          <w:b/>
          <w:color w:val="FF0000"/>
        </w:rPr>
      </w:pPr>
      <w:r>
        <w:t>„</w:t>
      </w:r>
      <w:r w:rsidRPr="00282E23">
        <w:rPr>
          <w:b/>
          <w:color w:val="FF0000"/>
        </w:rPr>
        <w:t>Powiedz mi, to zapomnę. Naucz mnie, to może zapamiętam. Zaangażuj mnie, to się nauczę.”</w:t>
      </w:r>
    </w:p>
    <w:p w:rsidR="00282E23" w:rsidRPr="00282E23" w:rsidRDefault="00282E23" w:rsidP="00282E23">
      <w:pPr>
        <w:pStyle w:val="NormalnyWeb"/>
        <w:jc w:val="center"/>
        <w:rPr>
          <w:b/>
          <w:color w:val="FF0000"/>
        </w:rPr>
      </w:pPr>
      <w:r w:rsidRPr="00282E23">
        <w:rPr>
          <w:b/>
          <w:color w:val="FF0000"/>
        </w:rPr>
        <w:t>– Benjamin Franklin</w:t>
      </w:r>
    </w:p>
    <w:p w:rsidR="00282E23" w:rsidRPr="002402B4" w:rsidRDefault="002402B4" w:rsidP="002402B4">
      <w:pPr>
        <w:jc w:val="center"/>
        <w:rPr>
          <w:sz w:val="24"/>
          <w:szCs w:val="24"/>
        </w:rPr>
      </w:pPr>
      <w:r w:rsidRPr="002402B4">
        <w:rPr>
          <w:sz w:val="24"/>
          <w:szCs w:val="24"/>
        </w:rPr>
        <w:t>Powodzenia</w:t>
      </w:r>
      <w:r>
        <w:rPr>
          <w:sz w:val="24"/>
          <w:szCs w:val="24"/>
        </w:rPr>
        <w:t xml:space="preserve"> i dużo zdrowia wszystkim życzymy</w:t>
      </w:r>
      <w:bookmarkStart w:id="0" w:name="_GoBack"/>
      <w:bookmarkEnd w:id="0"/>
    </w:p>
    <w:sectPr w:rsidR="00282E23" w:rsidRPr="0024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D8A"/>
    <w:multiLevelType w:val="multilevel"/>
    <w:tmpl w:val="353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33DC"/>
    <w:multiLevelType w:val="multilevel"/>
    <w:tmpl w:val="987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F42CE"/>
    <w:multiLevelType w:val="multilevel"/>
    <w:tmpl w:val="462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4A0"/>
    <w:multiLevelType w:val="multilevel"/>
    <w:tmpl w:val="1E8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33532"/>
    <w:multiLevelType w:val="multilevel"/>
    <w:tmpl w:val="137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46349"/>
    <w:multiLevelType w:val="hybridMultilevel"/>
    <w:tmpl w:val="3488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1644"/>
    <w:multiLevelType w:val="hybridMultilevel"/>
    <w:tmpl w:val="D05AA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57CF0"/>
    <w:multiLevelType w:val="multilevel"/>
    <w:tmpl w:val="C50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635CF"/>
    <w:multiLevelType w:val="multilevel"/>
    <w:tmpl w:val="F86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164DA"/>
    <w:multiLevelType w:val="multilevel"/>
    <w:tmpl w:val="A9A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817E5"/>
    <w:multiLevelType w:val="multilevel"/>
    <w:tmpl w:val="D15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E07DD"/>
    <w:multiLevelType w:val="multilevel"/>
    <w:tmpl w:val="A78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00C76"/>
    <w:multiLevelType w:val="multilevel"/>
    <w:tmpl w:val="687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30B42"/>
    <w:multiLevelType w:val="multilevel"/>
    <w:tmpl w:val="4EB2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61DD9"/>
    <w:multiLevelType w:val="multilevel"/>
    <w:tmpl w:val="7A0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9"/>
    <w:rsid w:val="000D55AC"/>
    <w:rsid w:val="002402B4"/>
    <w:rsid w:val="00243314"/>
    <w:rsid w:val="00282E23"/>
    <w:rsid w:val="00332339"/>
    <w:rsid w:val="003368CC"/>
    <w:rsid w:val="009B386D"/>
    <w:rsid w:val="00C20937"/>
    <w:rsid w:val="00D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rganizowani.com/koncentracja-poznaj-klucz-do-sukcesu-pobierz-darmowy-e-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rganizowani.com/koncentracja-poznaj-klucz-do-sukcesu-pobierz-darmowy-e-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Dzwonnik</dc:creator>
  <cp:lastModifiedBy>Ewa Dzwonnik</cp:lastModifiedBy>
  <cp:revision>4</cp:revision>
  <dcterms:created xsi:type="dcterms:W3CDTF">2020-03-19T11:46:00Z</dcterms:created>
  <dcterms:modified xsi:type="dcterms:W3CDTF">2020-03-20T13:08:00Z</dcterms:modified>
</cp:coreProperties>
</file>